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0A" w:rsidRPr="0075730A" w:rsidRDefault="0075730A" w:rsidP="0075730A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ՀՀ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Արագածոտնի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մարզպետ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Սերգեյ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Մովսիսյանի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ուղերձը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`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Անկախության</w:t>
      </w:r>
      <w:r w:rsidR="00960A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օրվա</w:t>
      </w:r>
      <w:bookmarkStart w:id="0" w:name="_GoBack"/>
      <w:bookmarkEnd w:id="0"/>
    </w:p>
    <w:p w:rsidR="0075730A" w:rsidRPr="00AE3560" w:rsidRDefault="0075730A" w:rsidP="0075730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r w:rsidRPr="00960AF7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առիթով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  <w:t>.</w:t>
      </w:r>
    </w:p>
    <w:p w:rsidR="0075730A" w:rsidRDefault="0075730A" w:rsidP="0075730A">
      <w:pPr>
        <w:rPr>
          <w:lang w:val="hy-AM"/>
        </w:rPr>
      </w:pPr>
    </w:p>
    <w:p w:rsidR="0075730A" w:rsidRPr="00960AF7" w:rsidRDefault="0075730A" w:rsidP="0075730A">
      <w:pPr>
        <w:rPr>
          <w:lang w:val="hy-AM"/>
        </w:rPr>
      </w:pPr>
      <w:r w:rsidRPr="00960AF7">
        <w:rPr>
          <w:lang w:val="hy-AM"/>
        </w:rPr>
        <w:t xml:space="preserve">Սիրելի՛ հայրենակիցներ, </w:t>
      </w:r>
    </w:p>
    <w:p w:rsidR="0075730A" w:rsidRPr="00960AF7" w:rsidRDefault="0075730A" w:rsidP="0075730A">
      <w:pPr>
        <w:rPr>
          <w:lang w:val="hy-AM"/>
        </w:rPr>
      </w:pPr>
      <w:r w:rsidRPr="00960AF7">
        <w:rPr>
          <w:lang w:val="hy-AM"/>
        </w:rPr>
        <w:t xml:space="preserve">Մեր անկախության 32-րդ տարեդարձն է։ </w:t>
      </w:r>
    </w:p>
    <w:p w:rsidR="0075730A" w:rsidRPr="00960AF7" w:rsidRDefault="0075730A" w:rsidP="0075730A">
      <w:pPr>
        <w:rPr>
          <w:lang w:val="hy-AM"/>
        </w:rPr>
      </w:pPr>
      <w:r w:rsidRPr="00960AF7">
        <w:rPr>
          <w:lang w:val="hy-AM"/>
        </w:rPr>
        <w:t xml:space="preserve">Հայ ժողովուրդը, ինչպես իր դարավոր պատմության ընթացքում, այսօր էլ անցնում է ծանրագույն մաքառումի, ազատ ու անկախ ապրելու արդար պայքարի ճանապարհով։ Աշխարհաքաղաքական վերադասավորումների հորձանուտում մենք առավել քան երբևէ պիտի շարունակենք ջանալ Հայաստանի անկախությունն ամրապնդելու, ինքնիշխան երկրում ապրելու և արարելու համազգային կամքն իրագործել։ </w:t>
      </w:r>
    </w:p>
    <w:p w:rsidR="0075730A" w:rsidRPr="00960AF7" w:rsidRDefault="0075730A" w:rsidP="0075730A">
      <w:pPr>
        <w:rPr>
          <w:lang w:val="hy-AM"/>
        </w:rPr>
      </w:pPr>
      <w:r w:rsidRPr="00960AF7">
        <w:rPr>
          <w:lang w:val="hy-AM"/>
        </w:rPr>
        <w:t>Սիրելի՛ հայրենակիցներ,</w:t>
      </w:r>
    </w:p>
    <w:p w:rsidR="0075730A" w:rsidRPr="00960AF7" w:rsidRDefault="0075730A" w:rsidP="0075730A">
      <w:pPr>
        <w:rPr>
          <w:lang w:val="hy-AM"/>
        </w:rPr>
      </w:pPr>
      <w:r w:rsidRPr="00960AF7">
        <w:rPr>
          <w:lang w:val="hy-AM"/>
        </w:rPr>
        <w:t xml:space="preserve">այս ծանրագույն իրավիճակից դուրս գալու համար պետք է ազգովի համախմբվենք մեր պետության և պետականության շուրջը, միավորենք մեր կամքն ու միտքը, հայի անպարտելի ներուժն ու ողջախոհություն ցուցաբերենք հանուն մեր բարձրագույն արժեք Հայաստանի Հանրապետության անկախության պահպանման։ </w:t>
      </w:r>
    </w:p>
    <w:p w:rsidR="0075730A" w:rsidRPr="00960AF7" w:rsidRDefault="0075730A" w:rsidP="0075730A">
      <w:pPr>
        <w:rPr>
          <w:lang w:val="hy-AM"/>
        </w:rPr>
      </w:pPr>
      <w:r w:rsidRPr="00960AF7">
        <w:rPr>
          <w:lang w:val="hy-AM"/>
        </w:rPr>
        <w:t xml:space="preserve">Գլուխ եմ խոնարհում հայրենիքի համար նահատակված հայ քաջերի հիշատակի առջև, նրանց փառքը հավերժ է։ </w:t>
      </w:r>
    </w:p>
    <w:p w:rsidR="0075730A" w:rsidRPr="00960AF7" w:rsidRDefault="0075730A" w:rsidP="0075730A">
      <w:pPr>
        <w:rPr>
          <w:lang w:val="hy-AM"/>
        </w:rPr>
      </w:pPr>
      <w:r w:rsidRPr="00960AF7">
        <w:rPr>
          <w:lang w:val="hy-AM"/>
        </w:rPr>
        <w:t xml:space="preserve">Ուժ ու կորով բոլորիս։ </w:t>
      </w:r>
    </w:p>
    <w:p w:rsidR="0075730A" w:rsidRPr="00960AF7" w:rsidRDefault="0075730A" w:rsidP="0075730A">
      <w:pPr>
        <w:rPr>
          <w:lang w:val="hy-AM"/>
        </w:rPr>
      </w:pPr>
      <w:r w:rsidRPr="00960AF7">
        <w:rPr>
          <w:lang w:val="hy-AM"/>
        </w:rPr>
        <w:t xml:space="preserve">Աստված պահապան հայ ժողովրդին։ </w:t>
      </w:r>
    </w:p>
    <w:p w:rsidR="0075730A" w:rsidRPr="0075730A" w:rsidRDefault="0075730A" w:rsidP="0075730A">
      <w:r w:rsidRPr="0075730A">
        <w:t>ՀՀ ԱՐԱԳԱԾՈՏՆԻ ՄԱՐԶՊԵՏ ՍԵՐԳԵՅ ՄՈՎՍԻՍՅԱՆ</w:t>
      </w:r>
    </w:p>
    <w:p w:rsidR="006251D0" w:rsidRPr="0075730A" w:rsidRDefault="006251D0">
      <w:pPr>
        <w:rPr>
          <w:lang w:val="hy-AM"/>
        </w:rPr>
      </w:pPr>
    </w:p>
    <w:sectPr w:rsidR="006251D0" w:rsidRPr="0075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0A"/>
    <w:rsid w:val="006251D0"/>
    <w:rsid w:val="0075730A"/>
    <w:rsid w:val="0096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820</Characters>
  <Application>Microsoft Office Word</Application>
  <DocSecurity>0</DocSecurity>
  <Lines>6</Lines>
  <Paragraphs>1</Paragraphs>
  <ScaleCrop>false</ScaleCrop>
  <Company>HP Inc.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2023-11-29T11:24:00Z</dcterms:created>
  <dcterms:modified xsi:type="dcterms:W3CDTF">2023-11-29T11:35:00Z</dcterms:modified>
</cp:coreProperties>
</file>