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F319" w14:textId="77777777" w:rsidR="00B51C70" w:rsidRPr="00B51C70" w:rsidRDefault="00B51C70" w:rsidP="00B51C7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</w:p>
    <w:p w14:paraId="120A034A" w14:textId="77777777" w:rsidR="00B51C70" w:rsidRPr="00B23E60" w:rsidRDefault="00B51C70" w:rsidP="00B23E60">
      <w:pPr>
        <w:jc w:val="center"/>
        <w:rPr>
          <w:b/>
          <w:sz w:val="28"/>
          <w:szCs w:val="28"/>
          <w:lang w:val="en-US" w:eastAsia="ru-RU"/>
        </w:rPr>
      </w:pPr>
      <w:proofErr w:type="spellStart"/>
      <w:r w:rsidRPr="00B23E60">
        <w:rPr>
          <w:rFonts w:ascii="Sylfaen" w:hAnsi="Sylfaen" w:cs="Sylfaen"/>
          <w:b/>
          <w:sz w:val="28"/>
          <w:szCs w:val="28"/>
          <w:lang w:eastAsia="ru-RU"/>
        </w:rPr>
        <w:t>Մրցույթի</w:t>
      </w:r>
      <w:proofErr w:type="spellEnd"/>
      <w:r w:rsidRPr="00B23E60">
        <w:rPr>
          <w:b/>
          <w:sz w:val="28"/>
          <w:szCs w:val="28"/>
          <w:lang w:eastAsia="ru-RU"/>
        </w:rPr>
        <w:t xml:space="preserve"> </w:t>
      </w:r>
      <w:proofErr w:type="spellStart"/>
      <w:r w:rsidRPr="00B23E60">
        <w:rPr>
          <w:rFonts w:ascii="Sylfaen" w:hAnsi="Sylfaen" w:cs="Sylfaen"/>
          <w:b/>
          <w:sz w:val="28"/>
          <w:szCs w:val="28"/>
          <w:lang w:eastAsia="ru-RU"/>
        </w:rPr>
        <w:t>հայտարարություն</w:t>
      </w:r>
      <w:proofErr w:type="spellEnd"/>
    </w:p>
    <w:p w14:paraId="252CF571" w14:textId="77777777" w:rsidR="00FB0A29" w:rsidRPr="00FB0A29" w:rsidRDefault="00FB0A29" w:rsidP="00B51C7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</w:p>
    <w:p w14:paraId="48D0B56F" w14:textId="77777777" w:rsidR="00B51C70" w:rsidRPr="00FB0A29" w:rsidRDefault="00B51C70" w:rsidP="00B51C7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ՀՀ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Արագածոտնի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մարզի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Ապարանի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Վ.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Եղիազարյանի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անվան</w:t>
      </w:r>
      <w:proofErr w:type="spellEnd"/>
      <w:r w:rsid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1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դպրոց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» ՊՈԱԿ-ի</w:t>
      </w:r>
      <w:r w:rsid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տնօրենի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թափուր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պաշտոնն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զբաղեցնելու</w:t>
      </w:r>
      <w:proofErr w:type="spellEnd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համար</w:t>
      </w:r>
      <w:proofErr w:type="spellEnd"/>
    </w:p>
    <w:p w14:paraId="09CD44CF" w14:textId="77777777" w:rsidR="00B51C70" w:rsidRPr="00FB0A29" w:rsidRDefault="00B51C70" w:rsidP="00B51C7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51C70" w:rsidRPr="00FB0A29" w14:paraId="056CA7A1" w14:textId="77777777" w:rsidTr="0098467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D578BE" w14:textId="77777777" w:rsidR="00B51C70" w:rsidRPr="00FB0A29" w:rsidRDefault="00B51C70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ՀՀ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մարտի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4-ի N 319-Ն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որոշմամբ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հաստատված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ընտրության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նշանակման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կարգի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6-րդ և 7-րդ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կետերի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համաձայն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ՀՀ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Վ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ՊՈԱԿ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–ի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կ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առավարման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խորհուրդը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հայտարարում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թափուր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տեղն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զբաղեցնելու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285C5B2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անցկացվող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մասնակցելու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պարտադիր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պայմաններն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</w:p>
          <w:p w14:paraId="10FE321B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1) ՀՀ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քաղաքացիությունը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D4F3C7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ղեկավարման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իրավունքը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հավաստագիր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14:paraId="3E98D516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մասնակցելու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հավակնորդը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ներկայացնում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է`</w:t>
            </w:r>
          </w:p>
          <w:p w14:paraId="083384E4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դիմում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նախագահի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անունով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B7DC56B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քաղաքացու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անձնագրի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նույնականացման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քարտի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պատճենը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30B6240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ղեկավարման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իրավունքի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հավաստագրի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պատճենը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6C51CEC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տվյալ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զարգացման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ծրագիրը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թղթային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էլեկտրոնային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տարբերակներով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F36440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ինքնակենսագրություն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E59AEEA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Փաստաթղթերի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պատճենները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պետք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ներկայացնել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բնօրինակների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197FB4E" w14:textId="77777777" w:rsidR="00B51C70" w:rsidRPr="00FB0A29" w:rsidRDefault="00B51C70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Փաստաթղթերն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ընդունվում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ՀՀ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Վ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ում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սեպտեմբերի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27-ից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հոկտեմբերի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15 -ը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ներառյալ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ամեն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օր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ժամը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10:00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ից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ժամը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15:00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-ը,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բացի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հանգստյան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շաբաթ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կիրակի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) և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օրենքով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սահմանված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ոչ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տոնական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հիշատակի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օրերից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E90D74B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տեղի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կունենա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հոկտեմբերի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29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ժամը</w:t>
            </w:r>
            <w:proofErr w:type="spellEnd"/>
            <w:r w:rsidRPr="00FB0A2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="00570F8A" w:rsidRPr="00FB0A29">
              <w:rPr>
                <w:rFonts w:ascii="Arial Unicode" w:eastAsia="Times New Roman" w:hAnsi="Arial Unicode" w:cs="Arial"/>
                <w:color w:val="000000"/>
                <w:sz w:val="24"/>
                <w:szCs w:val="24"/>
                <w:lang w:val="en-US" w:eastAsia="ru-RU"/>
              </w:rPr>
              <w:t xml:space="preserve"> 14:00-</w:t>
            </w:r>
            <w:proofErr w:type="spellStart"/>
            <w:r w:rsidRPr="00FB0A29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45A0511B" w14:textId="77777777" w:rsidR="00570F8A" w:rsidRPr="00FB0A29" w:rsidRDefault="00570F8A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Վ.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դպրոցում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ասցեն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՝ ՀՀ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, ք.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Գ.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Նժդեհի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20/2</w:t>
            </w:r>
          </w:p>
          <w:p w14:paraId="32545233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B0A2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            </w:t>
            </w:r>
          </w:p>
          <w:p w14:paraId="67E23CC0" w14:textId="77777777" w:rsidR="00FB0A29" w:rsidRPr="00FB0A29" w:rsidRDefault="00B51C70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Տեղեկությունների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դիմել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Վ.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6D4183DD" w14:textId="77777777" w:rsidR="00B51C70" w:rsidRPr="00FB0A29" w:rsidRDefault="00FB0A29" w:rsidP="001C2AD5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Հեռախոս</w:t>
            </w:r>
            <w:proofErr w:type="spellEnd"/>
            <w:r w:rsidR="001C2AD5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094429713,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հասցե</w:t>
            </w:r>
            <w:proofErr w:type="spellEnd"/>
            <w:r w:rsidR="001C2AD5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aparan1@schools.am</w:t>
            </w:r>
          </w:p>
        </w:tc>
      </w:tr>
    </w:tbl>
    <w:p w14:paraId="34678628" w14:textId="77777777" w:rsidR="00B51C70" w:rsidRPr="00FB0A29" w:rsidRDefault="00B51C70" w:rsidP="00FB0A29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FB0A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14:paraId="02928EFE" w14:textId="77777777" w:rsidR="00B51C70" w:rsidRPr="00FB0A29" w:rsidRDefault="00B51C70" w:rsidP="00B51C7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FB0A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sectPr w:rsidR="00B51C70" w:rsidRPr="00FB0A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70"/>
    <w:rsid w:val="001C2AD5"/>
    <w:rsid w:val="00570F8A"/>
    <w:rsid w:val="007C60CC"/>
    <w:rsid w:val="009C0143"/>
    <w:rsid w:val="00AC3D0B"/>
    <w:rsid w:val="00B23E60"/>
    <w:rsid w:val="00B51C70"/>
    <w:rsid w:val="00FB0A29"/>
    <w:rsid w:val="00F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C1E5"/>
  <w15:docId w15:val="{A0C2710E-7872-4ACE-9B48-45ACED9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tnoren</dc:creator>
  <cp:keywords>https:/mul2-aragatsotn.gov.am/tasks/228227/oneclick/c77be28debeba62fdf4de12826094631aa0bd43f2b1cd342218218188ed9f264.docx?token=c57f185a95f32fefaa196cc278cb16c1</cp:keywords>
  <cp:lastModifiedBy>Ռուզաննա Նալբանդյան</cp:lastModifiedBy>
  <cp:revision>2</cp:revision>
  <cp:lastPrinted>2021-09-24T12:55:00Z</cp:lastPrinted>
  <dcterms:created xsi:type="dcterms:W3CDTF">2021-09-28T05:22:00Z</dcterms:created>
  <dcterms:modified xsi:type="dcterms:W3CDTF">2021-09-28T05:22:00Z</dcterms:modified>
</cp:coreProperties>
</file>